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4EA89" w14:textId="14194B67" w:rsidR="00B153AD" w:rsidRPr="00C50EDA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F465DEA" w14:textId="77777777" w:rsidR="00B128B0" w:rsidRPr="00003AB7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003AB7" w:rsidRPr="005006B0">
        <w:rPr>
          <w:sz w:val="22"/>
          <w:szCs w:val="20"/>
        </w:rPr>
        <w:t>y</w:t>
      </w:r>
      <w:r w:rsidR="00003AB7" w:rsidRPr="00003AB7">
        <w:rPr>
          <w:sz w:val="22"/>
          <w:szCs w:val="20"/>
        </w:rPr>
        <w:t xml:space="preserve"> realizacji:</w:t>
      </w:r>
      <w:r w:rsidR="00003AB7" w:rsidRPr="00003AB7">
        <w:rPr>
          <w:rFonts w:cs="Arial"/>
          <w:bCs w:val="0"/>
          <w:sz w:val="16"/>
          <w:szCs w:val="22"/>
        </w:rPr>
        <w:t xml:space="preserve"> </w:t>
      </w:r>
    </w:p>
    <w:p w14:paraId="0300CD91" w14:textId="77777777" w:rsidR="00A24511" w:rsidRPr="00FF748D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C1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50DAE26E" w14:textId="77777777" w:rsidR="00A24511" w:rsidRPr="00866174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C2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782D7CFD" w14:textId="77777777" w:rsidR="00A24511" w:rsidRPr="00866174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C3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0420DD64" w14:textId="77777777" w:rsidR="00A24511" w:rsidRPr="00866174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C4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7BD9F2F5" w14:textId="77777777" w:rsidR="00A24511" w:rsidRPr="00816767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C5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734A9298" w14:textId="77777777" w:rsidR="00A24511" w:rsidRPr="003D1B4A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C6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0EE6B926" w14:textId="77777777" w:rsidR="00A24511" w:rsidRPr="003D1B4A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C7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01AFAD23" w14:textId="445997E2" w:rsidR="00C7045D" w:rsidRPr="00C7045D" w:rsidRDefault="00A24511" w:rsidP="00A2451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C8 do dnia </w:t>
      </w:r>
      <w:r>
        <w:rPr>
          <w:rFonts w:cs="Arial"/>
          <w:color w:val="0000FF"/>
          <w:sz w:val="22"/>
          <w:szCs w:val="22"/>
        </w:rPr>
        <w:t>31-08-2026</w:t>
      </w:r>
    </w:p>
    <w:p w14:paraId="4218CC4F" w14:textId="77777777" w:rsidR="00C7045D" w:rsidRPr="00594BA5" w:rsidRDefault="00C7045D" w:rsidP="00C7045D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850"/>
        <w:jc w:val="both"/>
        <w:rPr>
          <w:rFonts w:cs="Arial"/>
          <w:b w:val="0"/>
          <w:color w:val="0000FF"/>
          <w:sz w:val="22"/>
          <w:szCs w:val="22"/>
        </w:rPr>
      </w:pPr>
    </w:p>
    <w:p w14:paraId="208476B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B153AD">
        <w:rPr>
          <w:rFonts w:cs="Arial"/>
          <w:b w:val="0"/>
          <w:color w:val="0000FF"/>
          <w:sz w:val="22"/>
          <w:szCs w:val="22"/>
        </w:rPr>
        <w:t xml:space="preserve">RE </w:t>
      </w:r>
      <w:r w:rsidR="00594BA5">
        <w:rPr>
          <w:rFonts w:cs="Arial"/>
          <w:b w:val="0"/>
          <w:color w:val="0000FF"/>
          <w:sz w:val="22"/>
          <w:szCs w:val="22"/>
        </w:rPr>
        <w:t>Sanok</w:t>
      </w:r>
      <w:r w:rsidRPr="00B153AD">
        <w:rPr>
          <w:rFonts w:cs="Arial"/>
          <w:b w:val="0"/>
          <w:sz w:val="22"/>
          <w:szCs w:val="22"/>
        </w:rPr>
        <w:t>.</w:t>
      </w:r>
    </w:p>
    <w:p w14:paraId="14CC270D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7702D0E5" w14:textId="7C4B1FA6" w:rsidR="00F65861" w:rsidRPr="00866174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>dla</w:t>
      </w:r>
      <w:r>
        <w:rPr>
          <w:rFonts w:cs="Arial"/>
          <w:b w:val="0"/>
          <w:color w:val="0000FF"/>
          <w:sz w:val="22"/>
          <w:szCs w:val="22"/>
        </w:rPr>
        <w:t xml:space="preserve"> </w:t>
      </w:r>
      <w:r w:rsidR="005006B0">
        <w:rPr>
          <w:rFonts w:cs="Arial"/>
          <w:b w:val="0"/>
          <w:color w:val="0000FF"/>
          <w:sz w:val="22"/>
          <w:szCs w:val="22"/>
        </w:rPr>
        <w:t xml:space="preserve">wszystkich </w:t>
      </w:r>
      <w:r>
        <w:rPr>
          <w:rFonts w:cs="Arial"/>
          <w:b w:val="0"/>
          <w:color w:val="0000FF"/>
          <w:sz w:val="22"/>
          <w:szCs w:val="22"/>
        </w:rPr>
        <w:t>części</w:t>
      </w:r>
      <w:r>
        <w:rPr>
          <w:rFonts w:cs="Arial"/>
          <w:b w:val="0"/>
          <w:color w:val="0000FF"/>
          <w:sz w:val="22"/>
          <w:szCs w:val="22"/>
        </w:rPr>
        <w:tab/>
      </w:r>
      <w:r w:rsidRPr="00230EAF">
        <w:rPr>
          <w:rFonts w:cs="Arial"/>
          <w:b w:val="0"/>
          <w:color w:val="0000FF"/>
          <w:sz w:val="22"/>
          <w:szCs w:val="22"/>
        </w:rPr>
        <w:t>płatnoś</w:t>
      </w:r>
      <w:r w:rsidR="001367F5">
        <w:rPr>
          <w:rFonts w:cs="Arial"/>
          <w:b w:val="0"/>
          <w:color w:val="0000FF"/>
          <w:sz w:val="22"/>
          <w:szCs w:val="22"/>
        </w:rPr>
        <w:t>ci częściowe</w:t>
      </w:r>
    </w:p>
    <w:p w14:paraId="4214E3B7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3670CD81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2088A887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35B614A4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542AA00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0980945A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24C7E5B6" w14:textId="77777777" w:rsidR="00B128B0" w:rsidRPr="0095355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953552">
        <w:rPr>
          <w:rFonts w:cs="Arial"/>
          <w:szCs w:val="22"/>
        </w:rPr>
        <w:t>końcowego</w:t>
      </w:r>
      <w:r w:rsidR="00D522BE" w:rsidRPr="00953552">
        <w:t>.</w:t>
      </w:r>
    </w:p>
    <w:sectPr w:rsidR="00B128B0" w:rsidRPr="00953552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869AE" w14:textId="77777777" w:rsidR="0095373F" w:rsidRDefault="0095373F" w:rsidP="00B4518E">
      <w:r>
        <w:separator/>
      </w:r>
    </w:p>
  </w:endnote>
  <w:endnote w:type="continuationSeparator" w:id="0">
    <w:p w14:paraId="67AA3DC8" w14:textId="77777777" w:rsidR="0095373F" w:rsidRDefault="0095373F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50282" w14:textId="77777777" w:rsidR="0095373F" w:rsidRDefault="0095373F" w:rsidP="00B4518E">
      <w:r>
        <w:separator/>
      </w:r>
    </w:p>
  </w:footnote>
  <w:footnote w:type="continuationSeparator" w:id="0">
    <w:p w14:paraId="0D7D29FF" w14:textId="77777777" w:rsidR="0095373F" w:rsidRDefault="0095373F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1AB3" w14:textId="77777777" w:rsidR="00B4518E" w:rsidRPr="00B153AD" w:rsidRDefault="00A24904" w:rsidP="003D5C75">
    <w:pPr>
      <w:pStyle w:val="Tytu"/>
      <w:spacing w:after="840"/>
      <w:rPr>
        <w:sz w:val="20"/>
      </w:rPr>
    </w:pPr>
    <w:r>
      <w:rPr>
        <w:noProof/>
      </w:rPr>
      <w:pict w14:anchorId="19ECCF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<v:imagedata r:id="rId1" o:title="logo bez SA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41314">
    <w:abstractNumId w:val="16"/>
  </w:num>
  <w:num w:numId="2" w16cid:durableId="891967068">
    <w:abstractNumId w:val="1"/>
  </w:num>
  <w:num w:numId="3" w16cid:durableId="855538160">
    <w:abstractNumId w:val="9"/>
  </w:num>
  <w:num w:numId="4" w16cid:durableId="869494868">
    <w:abstractNumId w:val="10"/>
  </w:num>
  <w:num w:numId="5" w16cid:durableId="732430774">
    <w:abstractNumId w:val="17"/>
  </w:num>
  <w:num w:numId="6" w16cid:durableId="255793710">
    <w:abstractNumId w:val="7"/>
  </w:num>
  <w:num w:numId="7" w16cid:durableId="921372773">
    <w:abstractNumId w:val="8"/>
  </w:num>
  <w:num w:numId="8" w16cid:durableId="90323144">
    <w:abstractNumId w:val="5"/>
  </w:num>
  <w:num w:numId="9" w16cid:durableId="1379548781">
    <w:abstractNumId w:val="2"/>
  </w:num>
  <w:num w:numId="10" w16cid:durableId="1251814257">
    <w:abstractNumId w:val="13"/>
  </w:num>
  <w:num w:numId="11" w16cid:durableId="1325401682">
    <w:abstractNumId w:val="12"/>
  </w:num>
  <w:num w:numId="12" w16cid:durableId="55588537">
    <w:abstractNumId w:val="4"/>
  </w:num>
  <w:num w:numId="13" w16cid:durableId="7538918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1583596">
    <w:abstractNumId w:val="18"/>
  </w:num>
  <w:num w:numId="15" w16cid:durableId="1192107912">
    <w:abstractNumId w:val="11"/>
  </w:num>
  <w:num w:numId="16" w16cid:durableId="1301762752">
    <w:abstractNumId w:val="3"/>
  </w:num>
  <w:num w:numId="17" w16cid:durableId="1886595792">
    <w:abstractNumId w:val="0"/>
  </w:num>
  <w:num w:numId="18" w16cid:durableId="612203342">
    <w:abstractNumId w:val="15"/>
  </w:num>
  <w:num w:numId="19" w16cid:durableId="1191577244">
    <w:abstractNumId w:val="6"/>
  </w:num>
  <w:num w:numId="20" w16cid:durableId="1637881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0E2A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7F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862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EAF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1E1F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3C0C"/>
    <w:rsid w:val="002B465D"/>
    <w:rsid w:val="002B49FA"/>
    <w:rsid w:val="002B4B1F"/>
    <w:rsid w:val="002B4C11"/>
    <w:rsid w:val="002B4C8B"/>
    <w:rsid w:val="002B4C8F"/>
    <w:rsid w:val="002B4FB4"/>
    <w:rsid w:val="002B55D1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B71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23DB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827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6B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94F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4BA5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07D14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73F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6969"/>
    <w:rsid w:val="00A177A4"/>
    <w:rsid w:val="00A17F49"/>
    <w:rsid w:val="00A20197"/>
    <w:rsid w:val="00A2109F"/>
    <w:rsid w:val="00A22BBD"/>
    <w:rsid w:val="00A24511"/>
    <w:rsid w:val="00A24904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BF7ED9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45D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0606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970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0C7A2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POST/DYS/OR/GZ/00026/2026                         </dmsv2SWPP2ObjectNumber>
    <dmsv2SWPP2SumMD5 xmlns="http://schemas.microsoft.com/sharepoint/v3">6638594642d2aec78a6608dc8b3f8df6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24101267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JEUP5JKVCYQC-922955212-12884</_dlc_DocId>
    <_dlc_DocIdUrl xmlns="a19cb1c7-c5c7-46d4-85ae-d83685407bba">
      <Url>https://swpp2.dms.gkpge.pl/sites/41/_layouts/15/DocIdRedir.aspx?ID=JEUP5JKVCYQC-922955212-12884</Url>
      <Description>JEUP5JKVCYQC-922955212-12884</Description>
    </_dlc_DocIdUrl>
  </documentManagement>
</p:properties>
</file>

<file path=customXml/itemProps1.xml><?xml version="1.0" encoding="utf-8"?>
<ds:datastoreItem xmlns:ds="http://schemas.openxmlformats.org/officeDocument/2006/customXml" ds:itemID="{D2DEC223-5C1C-4DB0-A00B-C1D2BBD72E3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DCAC7-438B-49A2-A8CD-63AF195CDDC4}"/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37</cp:revision>
  <cp:lastPrinted>2016-05-09T08:32:00Z</cp:lastPrinted>
  <dcterms:created xsi:type="dcterms:W3CDTF">2019-04-17T06:35:00Z</dcterms:created>
  <dcterms:modified xsi:type="dcterms:W3CDTF">2026-01-09T12:06:00Z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09c574c6-9312-4be9-87bd-b41ff4cca704</vt:lpwstr>
  </property>
</Properties>
</file>